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B6462" w14:textId="77777777" w:rsidR="0005558A" w:rsidRPr="0005558A" w:rsidRDefault="0005558A" w:rsidP="007000FD">
      <w:pPr>
        <w:spacing w:afterLines="50" w:after="180"/>
        <w:jc w:val="center"/>
        <w:rPr>
          <w:rFonts w:ascii="標楷體" w:eastAsia="標楷體" w:hAnsi="標楷體"/>
          <w:b/>
        </w:rPr>
      </w:pPr>
      <w:proofErr w:type="gramStart"/>
      <w:r w:rsidRPr="0005558A">
        <w:rPr>
          <w:rFonts w:ascii="標楷體" w:eastAsia="標楷體" w:hAnsi="標楷體" w:hint="eastAsia"/>
          <w:b/>
        </w:rPr>
        <w:t>臺</w:t>
      </w:r>
      <w:proofErr w:type="gramEnd"/>
      <w:r w:rsidRPr="0005558A">
        <w:rPr>
          <w:rFonts w:ascii="標楷體" w:eastAsia="標楷體" w:hAnsi="標楷體" w:hint="eastAsia"/>
          <w:b/>
        </w:rPr>
        <w:t>中市政府○○局公務統計方案條文修正對照表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1E5420" w:rsidRPr="0005558A" w14:paraId="5CD86FB3" w14:textId="77777777" w:rsidTr="009A761B">
        <w:trPr>
          <w:jc w:val="center"/>
        </w:trPr>
        <w:tc>
          <w:tcPr>
            <w:tcW w:w="3060" w:type="dxa"/>
          </w:tcPr>
          <w:p w14:paraId="17D6E2FD" w14:textId="77777777" w:rsidR="001E5420" w:rsidRPr="0005558A" w:rsidRDefault="001E5420" w:rsidP="0005558A">
            <w:pPr>
              <w:jc w:val="center"/>
              <w:rPr>
                <w:rFonts w:ascii="標楷體" w:eastAsia="標楷體" w:hAnsi="標楷體"/>
              </w:rPr>
            </w:pPr>
            <w:r w:rsidRPr="0005558A">
              <w:rPr>
                <w:rFonts w:ascii="標楷體" w:eastAsia="標楷體" w:hAnsi="標楷體" w:hint="eastAsia"/>
              </w:rPr>
              <w:t>修正條文</w:t>
            </w:r>
          </w:p>
        </w:tc>
        <w:tc>
          <w:tcPr>
            <w:tcW w:w="3060" w:type="dxa"/>
          </w:tcPr>
          <w:p w14:paraId="29CEC03B" w14:textId="77777777" w:rsidR="001E5420" w:rsidRPr="0005558A" w:rsidRDefault="001E5420" w:rsidP="0005558A">
            <w:pPr>
              <w:jc w:val="center"/>
              <w:rPr>
                <w:rFonts w:ascii="標楷體" w:eastAsia="標楷體" w:hAnsi="標楷體"/>
              </w:rPr>
            </w:pPr>
            <w:r w:rsidRPr="0005558A">
              <w:rPr>
                <w:rFonts w:ascii="標楷體" w:eastAsia="標楷體" w:hAnsi="標楷體" w:hint="eastAsia"/>
              </w:rPr>
              <w:t>現行條文</w:t>
            </w:r>
          </w:p>
        </w:tc>
        <w:tc>
          <w:tcPr>
            <w:tcW w:w="3060" w:type="dxa"/>
          </w:tcPr>
          <w:p w14:paraId="7BB1535F" w14:textId="77777777" w:rsidR="001E5420" w:rsidRPr="0005558A" w:rsidRDefault="001E5420" w:rsidP="0005558A">
            <w:pPr>
              <w:jc w:val="center"/>
              <w:rPr>
                <w:rFonts w:ascii="標楷體" w:eastAsia="標楷體" w:hAnsi="標楷體"/>
              </w:rPr>
            </w:pPr>
            <w:r w:rsidRPr="0005558A">
              <w:rPr>
                <w:rFonts w:ascii="標楷體" w:eastAsia="標楷體" w:hAnsi="標楷體" w:hint="eastAsia"/>
              </w:rPr>
              <w:t>說明</w:t>
            </w:r>
          </w:p>
        </w:tc>
      </w:tr>
      <w:tr w:rsidR="001E5420" w14:paraId="1F550316" w14:textId="77777777" w:rsidTr="009A761B">
        <w:trPr>
          <w:jc w:val="center"/>
        </w:trPr>
        <w:tc>
          <w:tcPr>
            <w:tcW w:w="3060" w:type="dxa"/>
          </w:tcPr>
          <w:p w14:paraId="76422088" w14:textId="77777777" w:rsidR="001E5420" w:rsidRDefault="001E5420"/>
        </w:tc>
        <w:tc>
          <w:tcPr>
            <w:tcW w:w="3060" w:type="dxa"/>
          </w:tcPr>
          <w:p w14:paraId="61E700EF" w14:textId="77777777" w:rsidR="001E5420" w:rsidRDefault="001E5420"/>
        </w:tc>
        <w:tc>
          <w:tcPr>
            <w:tcW w:w="3060" w:type="dxa"/>
          </w:tcPr>
          <w:p w14:paraId="761BB0A8" w14:textId="77777777" w:rsidR="001E5420" w:rsidRDefault="001E5420"/>
        </w:tc>
      </w:tr>
      <w:tr w:rsidR="001E5420" w14:paraId="56675562" w14:textId="77777777" w:rsidTr="009A761B">
        <w:trPr>
          <w:jc w:val="center"/>
        </w:trPr>
        <w:tc>
          <w:tcPr>
            <w:tcW w:w="3060" w:type="dxa"/>
          </w:tcPr>
          <w:p w14:paraId="1B6425C1" w14:textId="77777777" w:rsidR="001E5420" w:rsidRDefault="001E5420"/>
        </w:tc>
        <w:tc>
          <w:tcPr>
            <w:tcW w:w="3060" w:type="dxa"/>
          </w:tcPr>
          <w:p w14:paraId="6C0930E1" w14:textId="77777777" w:rsidR="001E5420" w:rsidRDefault="001E5420"/>
        </w:tc>
        <w:tc>
          <w:tcPr>
            <w:tcW w:w="3060" w:type="dxa"/>
          </w:tcPr>
          <w:p w14:paraId="37A52ACA" w14:textId="77777777" w:rsidR="001E5420" w:rsidRDefault="001E5420"/>
        </w:tc>
      </w:tr>
      <w:tr w:rsidR="001E5420" w14:paraId="4733B0EE" w14:textId="77777777" w:rsidTr="009A761B">
        <w:trPr>
          <w:jc w:val="center"/>
        </w:trPr>
        <w:tc>
          <w:tcPr>
            <w:tcW w:w="3060" w:type="dxa"/>
          </w:tcPr>
          <w:p w14:paraId="55436DD0" w14:textId="77777777" w:rsidR="001E5420" w:rsidRDefault="001E5420"/>
        </w:tc>
        <w:tc>
          <w:tcPr>
            <w:tcW w:w="3060" w:type="dxa"/>
          </w:tcPr>
          <w:p w14:paraId="16D89CE8" w14:textId="77777777" w:rsidR="001E5420" w:rsidRDefault="001E5420"/>
        </w:tc>
        <w:tc>
          <w:tcPr>
            <w:tcW w:w="3060" w:type="dxa"/>
          </w:tcPr>
          <w:p w14:paraId="0F0829AE" w14:textId="77777777" w:rsidR="001E5420" w:rsidRDefault="001E5420"/>
        </w:tc>
      </w:tr>
      <w:tr w:rsidR="001E5420" w14:paraId="29922D37" w14:textId="77777777" w:rsidTr="009A761B">
        <w:trPr>
          <w:jc w:val="center"/>
        </w:trPr>
        <w:tc>
          <w:tcPr>
            <w:tcW w:w="3060" w:type="dxa"/>
          </w:tcPr>
          <w:p w14:paraId="2517878F" w14:textId="77777777" w:rsidR="001E5420" w:rsidRDefault="001E5420"/>
        </w:tc>
        <w:tc>
          <w:tcPr>
            <w:tcW w:w="3060" w:type="dxa"/>
          </w:tcPr>
          <w:p w14:paraId="12B83E69" w14:textId="77777777" w:rsidR="001E5420" w:rsidRDefault="001E5420"/>
        </w:tc>
        <w:tc>
          <w:tcPr>
            <w:tcW w:w="3060" w:type="dxa"/>
          </w:tcPr>
          <w:p w14:paraId="413F043B" w14:textId="77777777" w:rsidR="001E5420" w:rsidRDefault="001E5420"/>
        </w:tc>
      </w:tr>
      <w:tr w:rsidR="001E5420" w14:paraId="77FD13F5" w14:textId="77777777" w:rsidTr="009A761B">
        <w:trPr>
          <w:jc w:val="center"/>
        </w:trPr>
        <w:tc>
          <w:tcPr>
            <w:tcW w:w="3060" w:type="dxa"/>
          </w:tcPr>
          <w:p w14:paraId="67DD7264" w14:textId="77777777" w:rsidR="001E5420" w:rsidRDefault="001E5420"/>
        </w:tc>
        <w:tc>
          <w:tcPr>
            <w:tcW w:w="3060" w:type="dxa"/>
          </w:tcPr>
          <w:p w14:paraId="357A573F" w14:textId="77777777" w:rsidR="001E5420" w:rsidRDefault="001E5420"/>
        </w:tc>
        <w:tc>
          <w:tcPr>
            <w:tcW w:w="3060" w:type="dxa"/>
          </w:tcPr>
          <w:p w14:paraId="3171DB76" w14:textId="77777777" w:rsidR="001E5420" w:rsidRDefault="001E5420"/>
        </w:tc>
      </w:tr>
      <w:tr w:rsidR="001E5420" w14:paraId="68346C04" w14:textId="77777777" w:rsidTr="009A761B">
        <w:trPr>
          <w:jc w:val="center"/>
        </w:trPr>
        <w:tc>
          <w:tcPr>
            <w:tcW w:w="3060" w:type="dxa"/>
          </w:tcPr>
          <w:p w14:paraId="42F392E4" w14:textId="77777777" w:rsidR="001E5420" w:rsidRDefault="001E5420"/>
        </w:tc>
        <w:tc>
          <w:tcPr>
            <w:tcW w:w="3060" w:type="dxa"/>
          </w:tcPr>
          <w:p w14:paraId="15571C75" w14:textId="77777777" w:rsidR="001E5420" w:rsidRDefault="001E5420"/>
        </w:tc>
        <w:tc>
          <w:tcPr>
            <w:tcW w:w="3060" w:type="dxa"/>
          </w:tcPr>
          <w:p w14:paraId="49EB6FFF" w14:textId="77777777" w:rsidR="001E5420" w:rsidRDefault="001E5420"/>
        </w:tc>
      </w:tr>
      <w:tr w:rsidR="001E5420" w14:paraId="56FF835D" w14:textId="77777777" w:rsidTr="009A761B">
        <w:trPr>
          <w:jc w:val="center"/>
        </w:trPr>
        <w:tc>
          <w:tcPr>
            <w:tcW w:w="3060" w:type="dxa"/>
          </w:tcPr>
          <w:p w14:paraId="3E20C240" w14:textId="77777777" w:rsidR="001E5420" w:rsidRDefault="001E5420"/>
        </w:tc>
        <w:tc>
          <w:tcPr>
            <w:tcW w:w="3060" w:type="dxa"/>
          </w:tcPr>
          <w:p w14:paraId="09C8E134" w14:textId="77777777" w:rsidR="001E5420" w:rsidRDefault="001E5420"/>
        </w:tc>
        <w:tc>
          <w:tcPr>
            <w:tcW w:w="3060" w:type="dxa"/>
          </w:tcPr>
          <w:p w14:paraId="7A743418" w14:textId="77777777" w:rsidR="001E5420" w:rsidRDefault="001E5420"/>
        </w:tc>
      </w:tr>
      <w:tr w:rsidR="001E5420" w14:paraId="6300E94E" w14:textId="77777777" w:rsidTr="009A761B">
        <w:trPr>
          <w:jc w:val="center"/>
        </w:trPr>
        <w:tc>
          <w:tcPr>
            <w:tcW w:w="3060" w:type="dxa"/>
          </w:tcPr>
          <w:p w14:paraId="235F705C" w14:textId="77777777" w:rsidR="001E5420" w:rsidRDefault="001E5420"/>
        </w:tc>
        <w:tc>
          <w:tcPr>
            <w:tcW w:w="3060" w:type="dxa"/>
          </w:tcPr>
          <w:p w14:paraId="1F6650A4" w14:textId="77777777" w:rsidR="001E5420" w:rsidRDefault="001E5420"/>
        </w:tc>
        <w:tc>
          <w:tcPr>
            <w:tcW w:w="3060" w:type="dxa"/>
          </w:tcPr>
          <w:p w14:paraId="3330678A" w14:textId="77777777" w:rsidR="001E5420" w:rsidRDefault="001E5420"/>
        </w:tc>
      </w:tr>
      <w:tr w:rsidR="001E5420" w14:paraId="32705462" w14:textId="77777777" w:rsidTr="009A761B">
        <w:trPr>
          <w:jc w:val="center"/>
        </w:trPr>
        <w:tc>
          <w:tcPr>
            <w:tcW w:w="3060" w:type="dxa"/>
          </w:tcPr>
          <w:p w14:paraId="35033CD0" w14:textId="77777777" w:rsidR="001E5420" w:rsidRDefault="001E5420"/>
        </w:tc>
        <w:tc>
          <w:tcPr>
            <w:tcW w:w="3060" w:type="dxa"/>
          </w:tcPr>
          <w:p w14:paraId="5840CB7B" w14:textId="77777777" w:rsidR="001E5420" w:rsidRDefault="001E5420"/>
        </w:tc>
        <w:tc>
          <w:tcPr>
            <w:tcW w:w="3060" w:type="dxa"/>
          </w:tcPr>
          <w:p w14:paraId="48CB184E" w14:textId="77777777" w:rsidR="001E5420" w:rsidRDefault="001E5420"/>
        </w:tc>
      </w:tr>
      <w:tr w:rsidR="001E5420" w14:paraId="5766DF1A" w14:textId="77777777" w:rsidTr="009A761B">
        <w:trPr>
          <w:jc w:val="center"/>
        </w:trPr>
        <w:tc>
          <w:tcPr>
            <w:tcW w:w="3060" w:type="dxa"/>
          </w:tcPr>
          <w:p w14:paraId="1A620A99" w14:textId="77777777" w:rsidR="001E5420" w:rsidRDefault="001E5420"/>
        </w:tc>
        <w:tc>
          <w:tcPr>
            <w:tcW w:w="3060" w:type="dxa"/>
          </w:tcPr>
          <w:p w14:paraId="3E3D3EA3" w14:textId="77777777" w:rsidR="001E5420" w:rsidRDefault="001E5420"/>
        </w:tc>
        <w:tc>
          <w:tcPr>
            <w:tcW w:w="3060" w:type="dxa"/>
          </w:tcPr>
          <w:p w14:paraId="4E98CFC0" w14:textId="77777777" w:rsidR="001E5420" w:rsidRDefault="001E5420"/>
        </w:tc>
      </w:tr>
      <w:tr w:rsidR="001E5420" w14:paraId="734D7B98" w14:textId="77777777" w:rsidTr="009A761B">
        <w:trPr>
          <w:jc w:val="center"/>
        </w:trPr>
        <w:tc>
          <w:tcPr>
            <w:tcW w:w="3060" w:type="dxa"/>
          </w:tcPr>
          <w:p w14:paraId="2089C6EF" w14:textId="77777777" w:rsidR="001E5420" w:rsidRDefault="001E5420"/>
        </w:tc>
        <w:tc>
          <w:tcPr>
            <w:tcW w:w="3060" w:type="dxa"/>
          </w:tcPr>
          <w:p w14:paraId="60A1742C" w14:textId="77777777" w:rsidR="001E5420" w:rsidRDefault="001E5420"/>
        </w:tc>
        <w:tc>
          <w:tcPr>
            <w:tcW w:w="3060" w:type="dxa"/>
          </w:tcPr>
          <w:p w14:paraId="2CF2A26A" w14:textId="77777777" w:rsidR="001E5420" w:rsidRDefault="001E5420"/>
        </w:tc>
      </w:tr>
      <w:tr w:rsidR="001E5420" w14:paraId="79C6CF62" w14:textId="77777777" w:rsidTr="009A761B">
        <w:trPr>
          <w:jc w:val="center"/>
        </w:trPr>
        <w:tc>
          <w:tcPr>
            <w:tcW w:w="3060" w:type="dxa"/>
          </w:tcPr>
          <w:p w14:paraId="7E8B742B" w14:textId="77777777" w:rsidR="001E5420" w:rsidRDefault="001E5420"/>
        </w:tc>
        <w:tc>
          <w:tcPr>
            <w:tcW w:w="3060" w:type="dxa"/>
          </w:tcPr>
          <w:p w14:paraId="46F4A2DC" w14:textId="77777777" w:rsidR="001E5420" w:rsidRDefault="001E5420"/>
        </w:tc>
        <w:tc>
          <w:tcPr>
            <w:tcW w:w="3060" w:type="dxa"/>
          </w:tcPr>
          <w:p w14:paraId="3218BAE6" w14:textId="77777777" w:rsidR="001E5420" w:rsidRDefault="001E5420"/>
        </w:tc>
      </w:tr>
      <w:tr w:rsidR="001E5420" w14:paraId="2CD76186" w14:textId="77777777" w:rsidTr="009A761B">
        <w:trPr>
          <w:jc w:val="center"/>
        </w:trPr>
        <w:tc>
          <w:tcPr>
            <w:tcW w:w="3060" w:type="dxa"/>
          </w:tcPr>
          <w:p w14:paraId="5B0EEDE4" w14:textId="77777777" w:rsidR="001E5420" w:rsidRDefault="001E5420"/>
        </w:tc>
        <w:tc>
          <w:tcPr>
            <w:tcW w:w="3060" w:type="dxa"/>
          </w:tcPr>
          <w:p w14:paraId="66C93771" w14:textId="77777777" w:rsidR="001E5420" w:rsidRDefault="001E5420"/>
        </w:tc>
        <w:tc>
          <w:tcPr>
            <w:tcW w:w="3060" w:type="dxa"/>
          </w:tcPr>
          <w:p w14:paraId="5060CE4E" w14:textId="77777777" w:rsidR="001E5420" w:rsidRDefault="001E5420"/>
        </w:tc>
      </w:tr>
      <w:tr w:rsidR="001E5420" w14:paraId="2F4B133B" w14:textId="77777777" w:rsidTr="009A761B">
        <w:trPr>
          <w:jc w:val="center"/>
        </w:trPr>
        <w:tc>
          <w:tcPr>
            <w:tcW w:w="3060" w:type="dxa"/>
          </w:tcPr>
          <w:p w14:paraId="5DC52DB1" w14:textId="77777777" w:rsidR="001E5420" w:rsidRDefault="001E5420"/>
        </w:tc>
        <w:tc>
          <w:tcPr>
            <w:tcW w:w="3060" w:type="dxa"/>
          </w:tcPr>
          <w:p w14:paraId="7076BB3C" w14:textId="77777777" w:rsidR="001E5420" w:rsidRDefault="001E5420"/>
        </w:tc>
        <w:tc>
          <w:tcPr>
            <w:tcW w:w="3060" w:type="dxa"/>
          </w:tcPr>
          <w:p w14:paraId="15F9E822" w14:textId="77777777" w:rsidR="001E5420" w:rsidRDefault="001E5420"/>
        </w:tc>
      </w:tr>
    </w:tbl>
    <w:p w14:paraId="6E2D7EB8" w14:textId="77777777" w:rsidR="0005558A" w:rsidRDefault="0005558A"/>
    <w:p w14:paraId="62635333" w14:textId="77777777" w:rsidR="00C26ABE" w:rsidRDefault="00C26ABE"/>
    <w:sectPr w:rsidR="00C26ABE" w:rsidSect="0005558A">
      <w:headerReference w:type="default" r:id="rId6"/>
      <w:pgSz w:w="11906" w:h="1683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AB53E" w14:textId="77777777" w:rsidR="0005558A" w:rsidRDefault="0005558A" w:rsidP="0005558A">
      <w:r>
        <w:separator/>
      </w:r>
    </w:p>
  </w:endnote>
  <w:endnote w:type="continuationSeparator" w:id="0">
    <w:p w14:paraId="0AF488E4" w14:textId="77777777" w:rsidR="0005558A" w:rsidRDefault="0005558A" w:rsidP="0005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BBD32" w14:textId="77777777" w:rsidR="0005558A" w:rsidRDefault="0005558A" w:rsidP="0005558A">
      <w:r>
        <w:separator/>
      </w:r>
    </w:p>
  </w:footnote>
  <w:footnote w:type="continuationSeparator" w:id="0">
    <w:p w14:paraId="419952E9" w14:textId="77777777" w:rsidR="0005558A" w:rsidRDefault="0005558A" w:rsidP="00055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FA99A" w14:textId="77777777" w:rsidR="0005558A" w:rsidRPr="00A06C7D" w:rsidRDefault="0005558A" w:rsidP="0005558A">
    <w:pPr>
      <w:pStyle w:val="a3"/>
      <w:jc w:val="right"/>
    </w:pPr>
    <w:r w:rsidRPr="002F5A28">
      <w:rPr>
        <w:rFonts w:ascii="Times New Roman" w:eastAsia="標楷體" w:hAnsi="標楷體" w:cs="Times New Roman"/>
        <w:sz w:val="24"/>
        <w:szCs w:val="24"/>
      </w:rPr>
      <w:t>附表</w:t>
    </w:r>
    <w:r w:rsidR="00067F43" w:rsidRPr="00A06C7D">
      <w:rPr>
        <w:rFonts w:ascii="Times New Roman" w:eastAsia="標楷體" w:hAnsi="Times New Roman" w:cs="Times New Roman"/>
        <w:sz w:val="24"/>
        <w:szCs w:val="24"/>
      </w:rPr>
      <w:t>1</w:t>
    </w:r>
    <w:r w:rsidRPr="00A06C7D">
      <w:rPr>
        <w:rFonts w:ascii="Times New Roman" w:eastAsia="標楷體" w:hAnsi="Times New Roman" w:cs="Times New Roman"/>
        <w:sz w:val="24"/>
        <w:szCs w:val="24"/>
      </w:rPr>
      <w:t>.</w:t>
    </w:r>
    <w:r w:rsidR="0078692E" w:rsidRPr="00A06C7D">
      <w:rPr>
        <w:rFonts w:ascii="Times New Roman" w:eastAsia="標楷體" w:hAnsi="Times New Roman" w:cs="Times New Roman" w:hint="eastAsia"/>
        <w:sz w:val="24"/>
        <w:szCs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B26"/>
    <w:rsid w:val="0005558A"/>
    <w:rsid w:val="00067F43"/>
    <w:rsid w:val="001E5420"/>
    <w:rsid w:val="002F5A28"/>
    <w:rsid w:val="00515B26"/>
    <w:rsid w:val="007000FD"/>
    <w:rsid w:val="0078692E"/>
    <w:rsid w:val="009A761B"/>
    <w:rsid w:val="00A06C7D"/>
    <w:rsid w:val="00B94DAA"/>
    <w:rsid w:val="00C26ABE"/>
    <w:rsid w:val="00FC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0CD24D"/>
  <w15:docId w15:val="{F35FC3AD-3AB9-4D4C-A45C-E2E5517D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5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555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555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5558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55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5558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05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taichung</dc:creator>
  <cp:keywords/>
  <dc:description/>
  <cp:lastModifiedBy>張家墉</cp:lastModifiedBy>
  <cp:revision>11</cp:revision>
  <dcterms:created xsi:type="dcterms:W3CDTF">2015-05-08T05:39:00Z</dcterms:created>
  <dcterms:modified xsi:type="dcterms:W3CDTF">2023-06-15T06:09:00Z</dcterms:modified>
</cp:coreProperties>
</file>